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B9577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77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B9577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B9577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577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6E3AB2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7C4AF2">
        <w:rPr>
          <w:rFonts w:ascii="Times New Roman" w:hAnsi="Times New Roman" w:cs="Times New Roman"/>
          <w:sz w:val="28"/>
          <w:szCs w:val="28"/>
        </w:rPr>
        <w:t xml:space="preserve">я </w:t>
      </w:r>
      <w:r w:rsidR="0010777E" w:rsidRPr="00306B5C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9743A1">
        <w:rPr>
          <w:rFonts w:ascii="Times New Roman" w:hAnsi="Times New Roman" w:cs="Times New Roman"/>
          <w:sz w:val="28"/>
          <w:szCs w:val="28"/>
        </w:rPr>
        <w:t xml:space="preserve"> </w:t>
      </w:r>
      <w:r w:rsidR="003B6410">
        <w:rPr>
          <w:rFonts w:ascii="Times New Roman" w:hAnsi="Times New Roman" w:cs="Times New Roman"/>
          <w:sz w:val="28"/>
          <w:szCs w:val="28"/>
        </w:rPr>
        <w:t>159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306B5C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EA15CA" w:rsidRPr="00306B5C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306B5C">
        <w:rPr>
          <w:rFonts w:ascii="Times New Roman" w:hAnsi="Times New Roman" w:cs="Times New Roman"/>
          <w:sz w:val="28"/>
          <w:szCs w:val="28"/>
        </w:rPr>
        <w:t>501</w:t>
      </w:r>
      <w:r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AC1CB7" w:rsidRPr="00C40F26" w:rsidRDefault="00E95B08" w:rsidP="00B661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306B5C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306B5C">
        <w:rPr>
          <w:rFonts w:ascii="Times New Roman" w:hAnsi="Times New Roman" w:cs="Times New Roman"/>
          <w:sz w:val="28"/>
          <w:szCs w:val="28"/>
        </w:rPr>
        <w:t>ю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</w:t>
      </w:r>
      <w:r w:rsidR="00FA03A6" w:rsidRPr="00306B5C">
        <w:rPr>
          <w:rFonts w:ascii="Times New Roman" w:hAnsi="Times New Roman" w:cs="Times New Roman"/>
          <w:sz w:val="28"/>
          <w:szCs w:val="28"/>
        </w:rPr>
        <w:t>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306B5C">
        <w:rPr>
          <w:rFonts w:ascii="Times New Roman" w:hAnsi="Times New Roman" w:cs="Times New Roman"/>
          <w:sz w:val="28"/>
          <w:szCs w:val="28"/>
        </w:rPr>
        <w:t>«О</w:t>
      </w:r>
      <w:r w:rsidR="006D194E" w:rsidRPr="00306B5C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="006D194E" w:rsidRPr="00306B5C">
        <w:rPr>
          <w:rFonts w:ascii="Times New Roman" w:hAnsi="Times New Roman" w:cs="Times New Roman"/>
          <w:sz w:val="28"/>
          <w:szCs w:val="28"/>
        </w:rPr>
        <w:t>Зна</w:t>
      </w:r>
      <w:r w:rsidRPr="00306B5C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306B5C">
        <w:rPr>
          <w:rFonts w:ascii="Times New Roman" w:hAnsi="Times New Roman" w:cs="Times New Roman"/>
          <w:sz w:val="28"/>
          <w:szCs w:val="28"/>
        </w:rPr>
        <w:t>Омской области</w:t>
      </w:r>
      <w:r w:rsidRPr="00306B5C">
        <w:rPr>
          <w:rFonts w:ascii="Times New Roman" w:hAnsi="Times New Roman" w:cs="Times New Roman"/>
          <w:sz w:val="28"/>
          <w:szCs w:val="28"/>
        </w:rPr>
        <w:t xml:space="preserve">», внести следующие </w:t>
      </w:r>
      <w:r w:rsidRPr="00C40F26">
        <w:rPr>
          <w:rFonts w:ascii="Times New Roman" w:hAnsi="Times New Roman" w:cs="Times New Roman"/>
          <w:sz w:val="28"/>
          <w:szCs w:val="28"/>
        </w:rPr>
        <w:t>изменения</w:t>
      </w:r>
      <w:r w:rsidR="008235F5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C40F26">
        <w:rPr>
          <w:rFonts w:ascii="Times New Roman" w:hAnsi="Times New Roman" w:cs="Times New Roman"/>
          <w:sz w:val="28"/>
          <w:szCs w:val="28"/>
        </w:rPr>
        <w:t>:</w:t>
      </w:r>
    </w:p>
    <w:p w:rsidR="009C6E61" w:rsidRDefault="00352541" w:rsidP="00B6610E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306B5C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306B5C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306B5C">
        <w:rPr>
          <w:rFonts w:ascii="Times New Roman" w:hAnsi="Times New Roman" w:cs="Times New Roman"/>
          <w:sz w:val="28"/>
          <w:szCs w:val="28"/>
        </w:rPr>
        <w:tab/>
      </w:r>
    </w:p>
    <w:p w:rsidR="00D90D47" w:rsidRDefault="00D90D47" w:rsidP="00D90D4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13221B">
        <w:rPr>
          <w:rFonts w:ascii="Times New Roman" w:hAnsi="Times New Roman" w:cs="Times New Roman"/>
          <w:sz w:val="28"/>
          <w:szCs w:val="28"/>
        </w:rPr>
        <w:t>По строке ПП.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13221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21B">
        <w:rPr>
          <w:rFonts w:ascii="Times New Roman" w:hAnsi="Times New Roman" w:cs="Times New Roman"/>
          <w:sz w:val="28"/>
          <w:szCs w:val="28"/>
        </w:rPr>
        <w:t>«Создание условий для обеспечения граждан доступным и комфортным жильём и коммунальными услугами Знаменского муниципального района Омской области» в столбцах: седьмом по подстрокам: «Всего» число «</w:t>
      </w:r>
      <w:r w:rsidR="006E3AB2">
        <w:rPr>
          <w:rFonts w:ascii="Times New Roman" w:hAnsi="Times New Roman" w:cs="Times New Roman"/>
          <w:sz w:val="28"/>
          <w:szCs w:val="28"/>
        </w:rPr>
        <w:t>100756025,05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100906025,05</w:t>
      </w:r>
      <w:r w:rsidRPr="0013221B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6E3AB2">
        <w:rPr>
          <w:rFonts w:ascii="Times New Roman" w:hAnsi="Times New Roman" w:cs="Times New Roman"/>
          <w:sz w:val="28"/>
          <w:szCs w:val="28"/>
        </w:rPr>
        <w:t>41333608,81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41483608,81</w:t>
      </w:r>
      <w:r w:rsidRPr="0013221B">
        <w:rPr>
          <w:rFonts w:ascii="Times New Roman" w:hAnsi="Times New Roman" w:cs="Times New Roman"/>
          <w:sz w:val="28"/>
          <w:szCs w:val="28"/>
        </w:rPr>
        <w:t>»</w:t>
      </w:r>
      <w:r w:rsidR="006E3AB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двенадцатом</w:t>
      </w:r>
      <w:r w:rsidRPr="0013221B">
        <w:rPr>
          <w:rFonts w:ascii="Times New Roman" w:hAnsi="Times New Roman" w:cs="Times New Roman"/>
          <w:sz w:val="28"/>
          <w:szCs w:val="28"/>
        </w:rPr>
        <w:t xml:space="preserve"> по подстрокам: «Всего»</w:t>
      </w:r>
      <w:r w:rsidR="004F672D">
        <w:rPr>
          <w:rFonts w:ascii="Times New Roman" w:hAnsi="Times New Roman" w:cs="Times New Roman"/>
          <w:sz w:val="28"/>
          <w:szCs w:val="28"/>
        </w:rPr>
        <w:t xml:space="preserve"> </w:t>
      </w:r>
      <w:r w:rsidR="004F672D" w:rsidRPr="0013221B">
        <w:rPr>
          <w:rFonts w:ascii="Times New Roman" w:hAnsi="Times New Roman" w:cs="Times New Roman"/>
          <w:sz w:val="28"/>
          <w:szCs w:val="28"/>
        </w:rPr>
        <w:t>число «</w:t>
      </w:r>
      <w:r w:rsidR="004F672D">
        <w:rPr>
          <w:rFonts w:ascii="Times New Roman" w:hAnsi="Times New Roman" w:cs="Times New Roman"/>
          <w:sz w:val="28"/>
          <w:szCs w:val="28"/>
        </w:rPr>
        <w:t>12086185,41</w:t>
      </w:r>
      <w:r w:rsidR="004F672D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12236185,41</w:t>
      </w:r>
      <w:r w:rsidR="004F672D" w:rsidRPr="0013221B">
        <w:rPr>
          <w:rFonts w:ascii="Times New Roman" w:hAnsi="Times New Roman" w:cs="Times New Roman"/>
          <w:sz w:val="28"/>
          <w:szCs w:val="28"/>
        </w:rPr>
        <w:t>»</w:t>
      </w:r>
      <w:r w:rsidRPr="0013221B">
        <w:rPr>
          <w:rFonts w:ascii="Times New Roman" w:hAnsi="Times New Roman" w:cs="Times New Roman"/>
          <w:sz w:val="28"/>
          <w:szCs w:val="28"/>
        </w:rPr>
        <w:t>, «1. местный бюд. в т.ч., 1.1. налоговые и неналоговые доходы» число «</w:t>
      </w:r>
      <w:r w:rsidR="006E3AB2">
        <w:rPr>
          <w:rFonts w:ascii="Times New Roman" w:hAnsi="Times New Roman" w:cs="Times New Roman"/>
          <w:sz w:val="28"/>
          <w:szCs w:val="28"/>
        </w:rPr>
        <w:t>10581629,81</w:t>
      </w:r>
      <w:r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F672D">
        <w:rPr>
          <w:rFonts w:ascii="Times New Roman" w:hAnsi="Times New Roman" w:cs="Times New Roman"/>
          <w:sz w:val="28"/>
          <w:szCs w:val="28"/>
        </w:rPr>
        <w:t>10731629,81</w:t>
      </w:r>
      <w:r w:rsidRPr="0013221B">
        <w:rPr>
          <w:rFonts w:ascii="Times New Roman" w:hAnsi="Times New Roman" w:cs="Times New Roman"/>
          <w:sz w:val="28"/>
          <w:szCs w:val="28"/>
        </w:rPr>
        <w:t>»</w:t>
      </w:r>
      <w:r w:rsidR="008E2330">
        <w:rPr>
          <w:rFonts w:ascii="Times New Roman" w:hAnsi="Times New Roman" w:cs="Times New Roman"/>
          <w:sz w:val="28"/>
          <w:szCs w:val="28"/>
        </w:rPr>
        <w:t>,:</w:t>
      </w:r>
    </w:p>
    <w:p w:rsidR="00D90D47" w:rsidRDefault="00D90D47" w:rsidP="00D90D4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О.М. 4. «Создание условий для обеспечения граждан доступными и качественными услугами по водо – и теплоснабжению»:</w:t>
      </w:r>
    </w:p>
    <w:p w:rsidR="00E20FB2" w:rsidRPr="00B22FA5" w:rsidRDefault="00D90D47" w:rsidP="00B22FA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F46686">
        <w:rPr>
          <w:rFonts w:ascii="Times New Roman" w:hAnsi="Times New Roman" w:cs="Times New Roman"/>
          <w:sz w:val="28"/>
          <w:szCs w:val="28"/>
        </w:rPr>
        <w:t xml:space="preserve">- </w:t>
      </w:r>
      <w:r w:rsidR="006E3AB2">
        <w:rPr>
          <w:rFonts w:ascii="Times New Roman" w:hAnsi="Times New Roman" w:cs="Times New Roman"/>
          <w:sz w:val="28"/>
          <w:szCs w:val="28"/>
        </w:rPr>
        <w:t xml:space="preserve">дополнить подстрокой </w:t>
      </w:r>
      <w:r w:rsidR="00D7385A">
        <w:rPr>
          <w:rFonts w:ascii="Times New Roman" w:hAnsi="Times New Roman" w:cs="Times New Roman"/>
          <w:sz w:val="28"/>
          <w:szCs w:val="28"/>
        </w:rPr>
        <w:t>7.4.60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="00D7385A">
        <w:rPr>
          <w:rFonts w:ascii="Times New Roman" w:hAnsi="Times New Roman" w:cs="Times New Roman"/>
          <w:sz w:val="28"/>
          <w:szCs w:val="28"/>
        </w:rPr>
        <w:t>Аудиторская проверка муниципального унитарного предприятия</w:t>
      </w:r>
      <w:r w:rsidRPr="00F46686">
        <w:rPr>
          <w:rFonts w:ascii="Times New Roman" w:hAnsi="Times New Roman" w:cs="Times New Roman"/>
          <w:sz w:val="28"/>
          <w:szCs w:val="28"/>
        </w:rPr>
        <w:t>» в столбцах: седьмом</w:t>
      </w:r>
      <w:r w:rsidR="007F56F2">
        <w:rPr>
          <w:rFonts w:ascii="Times New Roman" w:hAnsi="Times New Roman" w:cs="Times New Roman"/>
          <w:sz w:val="28"/>
          <w:szCs w:val="28"/>
        </w:rPr>
        <w:t>,</w:t>
      </w:r>
      <w:r w:rsidRPr="00F46686">
        <w:rPr>
          <w:rFonts w:ascii="Times New Roman" w:hAnsi="Times New Roman" w:cs="Times New Roman"/>
          <w:sz w:val="28"/>
          <w:szCs w:val="28"/>
        </w:rPr>
        <w:t xml:space="preserve"> </w:t>
      </w:r>
      <w:r w:rsidR="007F56F2" w:rsidRPr="00F46686">
        <w:rPr>
          <w:rFonts w:ascii="Times New Roman" w:hAnsi="Times New Roman" w:cs="Times New Roman"/>
          <w:sz w:val="28"/>
          <w:szCs w:val="28"/>
        </w:rPr>
        <w:t xml:space="preserve">двенадцатом </w:t>
      </w:r>
      <w:r w:rsidRPr="00F46686">
        <w:rPr>
          <w:rFonts w:ascii="Times New Roman" w:hAnsi="Times New Roman" w:cs="Times New Roman"/>
          <w:sz w:val="28"/>
          <w:szCs w:val="28"/>
        </w:rPr>
        <w:t>по подстрокам: «Всего», «1.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доходы»  </w:t>
      </w:r>
      <w:r w:rsidR="007F56F2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F46686">
        <w:rPr>
          <w:rFonts w:ascii="Times New Roman" w:hAnsi="Times New Roman" w:cs="Times New Roman"/>
          <w:sz w:val="28"/>
          <w:szCs w:val="28"/>
        </w:rPr>
        <w:t>число</w:t>
      </w:r>
      <w:r w:rsidR="007F56F2">
        <w:rPr>
          <w:rFonts w:ascii="Times New Roman" w:hAnsi="Times New Roman" w:cs="Times New Roman"/>
          <w:sz w:val="28"/>
          <w:szCs w:val="28"/>
        </w:rPr>
        <w:t>м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150000</w:t>
      </w:r>
      <w:r w:rsidR="005F5CE4">
        <w:rPr>
          <w:rFonts w:ascii="Times New Roman" w:hAnsi="Times New Roman" w:cs="Times New Roman"/>
          <w:sz w:val="28"/>
          <w:szCs w:val="28"/>
        </w:rPr>
        <w:t>,00</w:t>
      </w:r>
      <w:r w:rsidR="007F56F2">
        <w:rPr>
          <w:rFonts w:ascii="Times New Roman" w:hAnsi="Times New Roman" w:cs="Times New Roman"/>
          <w:sz w:val="28"/>
          <w:szCs w:val="28"/>
        </w:rPr>
        <w:t>», пятнадцатом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наименование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="007F56F2">
        <w:rPr>
          <w:rFonts w:ascii="Times New Roman" w:hAnsi="Times New Roman" w:cs="Times New Roman"/>
          <w:sz w:val="28"/>
          <w:szCs w:val="28"/>
        </w:rPr>
        <w:t xml:space="preserve"> -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Количество проведенных проверок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="007F56F2">
        <w:rPr>
          <w:rFonts w:ascii="Times New Roman" w:hAnsi="Times New Roman" w:cs="Times New Roman"/>
          <w:sz w:val="28"/>
          <w:szCs w:val="28"/>
        </w:rPr>
        <w:t>, шестнадцатом</w:t>
      </w:r>
      <w:r w:rsidRPr="00F46686">
        <w:rPr>
          <w:rFonts w:ascii="Times New Roman" w:hAnsi="Times New Roman" w:cs="Times New Roman"/>
          <w:sz w:val="28"/>
          <w:szCs w:val="28"/>
        </w:rPr>
        <w:t xml:space="preserve"> «</w:t>
      </w:r>
      <w:r w:rsidR="007F56F2">
        <w:rPr>
          <w:rFonts w:ascii="Times New Roman" w:hAnsi="Times New Roman" w:cs="Times New Roman"/>
          <w:sz w:val="28"/>
          <w:szCs w:val="28"/>
        </w:rPr>
        <w:t>ед.измерения</w:t>
      </w:r>
      <w:r w:rsidR="00B22FA5">
        <w:rPr>
          <w:rFonts w:ascii="Times New Roman" w:hAnsi="Times New Roman" w:cs="Times New Roman"/>
          <w:sz w:val="28"/>
          <w:szCs w:val="28"/>
        </w:rPr>
        <w:t>»</w:t>
      </w:r>
      <w:r w:rsidR="007F56F2">
        <w:rPr>
          <w:rFonts w:ascii="Times New Roman" w:hAnsi="Times New Roman" w:cs="Times New Roman"/>
          <w:sz w:val="28"/>
          <w:szCs w:val="28"/>
        </w:rPr>
        <w:t xml:space="preserve"> - </w:t>
      </w:r>
      <w:r w:rsidR="007F56F2" w:rsidRPr="00F46686">
        <w:rPr>
          <w:rFonts w:ascii="Times New Roman" w:hAnsi="Times New Roman" w:cs="Times New Roman"/>
          <w:sz w:val="28"/>
          <w:szCs w:val="28"/>
        </w:rPr>
        <w:t>«</w:t>
      </w:r>
      <w:r w:rsidR="007F56F2">
        <w:rPr>
          <w:rFonts w:ascii="Times New Roman" w:hAnsi="Times New Roman" w:cs="Times New Roman"/>
          <w:sz w:val="28"/>
          <w:szCs w:val="28"/>
        </w:rPr>
        <w:t>единиц»</w:t>
      </w:r>
      <w:r w:rsidR="005A20BE">
        <w:rPr>
          <w:rFonts w:ascii="Times New Roman" w:hAnsi="Times New Roman" w:cs="Times New Roman"/>
          <w:sz w:val="28"/>
          <w:szCs w:val="28"/>
        </w:rPr>
        <w:t xml:space="preserve">; двадцать первом </w:t>
      </w:r>
      <w:r w:rsidR="005A20BE" w:rsidRPr="00F46686">
        <w:rPr>
          <w:rFonts w:ascii="Times New Roman" w:hAnsi="Times New Roman" w:cs="Times New Roman"/>
          <w:sz w:val="28"/>
          <w:szCs w:val="28"/>
        </w:rPr>
        <w:t>«</w:t>
      </w:r>
      <w:r w:rsidR="005A20BE">
        <w:rPr>
          <w:rFonts w:ascii="Times New Roman" w:hAnsi="Times New Roman" w:cs="Times New Roman"/>
          <w:sz w:val="28"/>
          <w:szCs w:val="28"/>
        </w:rPr>
        <w:t xml:space="preserve">2024 г.» - </w:t>
      </w:r>
      <w:r w:rsidR="005A20BE" w:rsidRPr="00F46686">
        <w:rPr>
          <w:rFonts w:ascii="Times New Roman" w:hAnsi="Times New Roman" w:cs="Times New Roman"/>
          <w:sz w:val="28"/>
          <w:szCs w:val="28"/>
        </w:rPr>
        <w:t>«</w:t>
      </w:r>
      <w:r w:rsidR="005A20BE">
        <w:rPr>
          <w:rFonts w:ascii="Times New Roman" w:hAnsi="Times New Roman" w:cs="Times New Roman"/>
          <w:sz w:val="28"/>
          <w:szCs w:val="28"/>
        </w:rPr>
        <w:t>1»</w:t>
      </w:r>
      <w:r w:rsidR="00B22FA5">
        <w:rPr>
          <w:rFonts w:ascii="Times New Roman" w:hAnsi="Times New Roman" w:cs="Times New Roman"/>
          <w:sz w:val="28"/>
          <w:szCs w:val="28"/>
        </w:rPr>
        <w:t>.</w:t>
      </w:r>
    </w:p>
    <w:p w:rsidR="001C03E1" w:rsidRDefault="001C03E1" w:rsidP="001C03E1">
      <w:pPr>
        <w:rPr>
          <w:rFonts w:ascii="Times New Roman" w:hAnsi="Times New Roman" w:cs="Times New Roman"/>
          <w:sz w:val="28"/>
          <w:szCs w:val="28"/>
        </w:rPr>
      </w:pPr>
      <w:r w:rsidRPr="001C03E1">
        <w:rPr>
          <w:rFonts w:ascii="Times New Roman" w:hAnsi="Times New Roman" w:cs="Times New Roman"/>
          <w:sz w:val="28"/>
          <w:szCs w:val="28"/>
        </w:rPr>
        <w:lastRenderedPageBreak/>
        <w:t>По строке ПП.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>9 «Модернизация и развитие автомобильных дорог, пассажирского транспорта Знаменского муниципального района Омской области» седьмом по подстрокам: «Всего» число «</w:t>
      </w:r>
      <w:r w:rsidR="00795597">
        <w:rPr>
          <w:rFonts w:ascii="Times New Roman" w:hAnsi="Times New Roman" w:cs="Times New Roman"/>
          <w:sz w:val="28"/>
          <w:szCs w:val="28"/>
        </w:rPr>
        <w:t>171962836,13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171812836,13</w:t>
      </w:r>
      <w:r w:rsidRPr="001C03E1">
        <w:rPr>
          <w:rFonts w:ascii="Times New Roman" w:hAnsi="Times New Roman" w:cs="Times New Roman"/>
          <w:sz w:val="28"/>
          <w:szCs w:val="28"/>
        </w:rPr>
        <w:t>»,</w:t>
      </w:r>
      <w:r w:rsidR="00C61940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«1.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795597">
        <w:rPr>
          <w:rFonts w:ascii="Times New Roman" w:hAnsi="Times New Roman" w:cs="Times New Roman"/>
          <w:sz w:val="28"/>
          <w:szCs w:val="28"/>
        </w:rPr>
        <w:t>38918218,26</w:t>
      </w:r>
      <w:r w:rsidR="00C61940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38768218,26</w:t>
      </w:r>
      <w:r w:rsidR="00C61940" w:rsidRPr="00F46686"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; </w:t>
      </w:r>
      <w:r w:rsidR="0057237C" w:rsidRPr="00306B5C">
        <w:rPr>
          <w:rFonts w:ascii="Times New Roman" w:hAnsi="Times New Roman" w:cs="Times New Roman"/>
          <w:sz w:val="28"/>
          <w:szCs w:val="28"/>
        </w:rPr>
        <w:t>двена</w:t>
      </w:r>
      <w:r w:rsidRPr="001C03E1">
        <w:rPr>
          <w:rFonts w:ascii="Times New Roman" w:hAnsi="Times New Roman" w:cs="Times New Roman"/>
          <w:sz w:val="28"/>
          <w:szCs w:val="28"/>
        </w:rPr>
        <w:t>дцатом по подстрокам: «Всего» число «</w:t>
      </w:r>
      <w:r w:rsidR="00795597">
        <w:rPr>
          <w:rFonts w:ascii="Times New Roman" w:hAnsi="Times New Roman" w:cs="Times New Roman"/>
          <w:sz w:val="28"/>
          <w:szCs w:val="28"/>
        </w:rPr>
        <w:t>15123581,98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14973581,98</w:t>
      </w:r>
      <w:r w:rsidRPr="001C03E1">
        <w:rPr>
          <w:rFonts w:ascii="Times New Roman" w:hAnsi="Times New Roman" w:cs="Times New Roman"/>
          <w:sz w:val="28"/>
          <w:szCs w:val="28"/>
        </w:rPr>
        <w:t xml:space="preserve">», </w:t>
      </w:r>
      <w:r w:rsidR="00C61940" w:rsidRPr="00F46686">
        <w:rPr>
          <w:rFonts w:ascii="Times New Roman" w:hAnsi="Times New Roman" w:cs="Times New Roman"/>
          <w:sz w:val="28"/>
          <w:szCs w:val="28"/>
        </w:rPr>
        <w:t>«1.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D2129A">
        <w:rPr>
          <w:rFonts w:ascii="Times New Roman" w:hAnsi="Times New Roman" w:cs="Times New Roman"/>
          <w:sz w:val="28"/>
          <w:szCs w:val="28"/>
        </w:rPr>
        <w:t xml:space="preserve"> </w:t>
      </w:r>
      <w:r w:rsidR="00C61940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795597">
        <w:rPr>
          <w:rFonts w:ascii="Times New Roman" w:hAnsi="Times New Roman" w:cs="Times New Roman"/>
          <w:sz w:val="28"/>
          <w:szCs w:val="28"/>
        </w:rPr>
        <w:t>9272790,19</w:t>
      </w:r>
      <w:r w:rsidR="00C61940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46C34">
        <w:rPr>
          <w:rFonts w:ascii="Times New Roman" w:hAnsi="Times New Roman" w:cs="Times New Roman"/>
          <w:sz w:val="28"/>
          <w:szCs w:val="28"/>
        </w:rPr>
        <w:t>9122790,19</w:t>
      </w:r>
      <w:r w:rsidR="00C61940" w:rsidRPr="00F46686">
        <w:rPr>
          <w:rFonts w:ascii="Times New Roman" w:hAnsi="Times New Roman" w:cs="Times New Roman"/>
          <w:sz w:val="28"/>
          <w:szCs w:val="28"/>
        </w:rPr>
        <w:t>»</w:t>
      </w:r>
      <w:r w:rsidR="00F37C83">
        <w:rPr>
          <w:rFonts w:ascii="Times New Roman" w:hAnsi="Times New Roman" w:cs="Times New Roman"/>
          <w:sz w:val="28"/>
          <w:szCs w:val="28"/>
        </w:rPr>
        <w:t>:</w:t>
      </w:r>
    </w:p>
    <w:p w:rsidR="00B6610E" w:rsidRPr="00306B5C" w:rsidRDefault="00B6610E" w:rsidP="00B6610E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По строке О.М.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Pr="00306B5C">
        <w:rPr>
          <w:rFonts w:ascii="Times New Roman" w:hAnsi="Times New Roman" w:cs="Times New Roman"/>
          <w:sz w:val="28"/>
          <w:szCs w:val="28"/>
        </w:rPr>
        <w:t>3 «Муниципальная поддержка пассажирского транспорта в Знаменском районе Омской области для обеспечения перевозки пассажиров»:</w:t>
      </w:r>
    </w:p>
    <w:p w:rsidR="007A1DCA" w:rsidRDefault="007A3A05" w:rsidP="00C85D85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- </w:t>
      </w:r>
      <w:r w:rsidR="00B6610E" w:rsidRPr="00306B5C">
        <w:rPr>
          <w:rFonts w:ascii="Times New Roman" w:hAnsi="Times New Roman" w:cs="Times New Roman"/>
          <w:sz w:val="28"/>
          <w:szCs w:val="28"/>
        </w:rPr>
        <w:t>по подстроке 9.3.2 «Оплата выполненных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перевозок» седьмом по подстрокам: «Всего» число «</w:t>
      </w:r>
      <w:r w:rsidR="00F37C83" w:rsidRPr="00306B5C">
        <w:rPr>
          <w:rFonts w:ascii="Times New Roman" w:hAnsi="Times New Roman" w:cs="Times New Roman"/>
          <w:sz w:val="28"/>
          <w:szCs w:val="28"/>
        </w:rPr>
        <w:t>36116760,80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35966760,80</w:t>
      </w:r>
      <w:r w:rsidR="00F37C83">
        <w:rPr>
          <w:rFonts w:ascii="Times New Roman" w:hAnsi="Times New Roman" w:cs="Times New Roman"/>
          <w:sz w:val="28"/>
          <w:szCs w:val="28"/>
        </w:rPr>
        <w:t xml:space="preserve">», </w:t>
      </w:r>
      <w:r w:rsidR="00F37C83" w:rsidRPr="00F46686">
        <w:rPr>
          <w:rFonts w:ascii="Times New Roman" w:hAnsi="Times New Roman" w:cs="Times New Roman"/>
          <w:sz w:val="28"/>
          <w:szCs w:val="28"/>
        </w:rPr>
        <w:t>«1.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B6610E" w:rsidRPr="00306B5C">
        <w:rPr>
          <w:rFonts w:ascii="Times New Roman" w:hAnsi="Times New Roman" w:cs="Times New Roman"/>
          <w:sz w:val="28"/>
          <w:szCs w:val="28"/>
        </w:rPr>
        <w:t>число «</w:t>
      </w:r>
      <w:r w:rsidR="00B85098">
        <w:rPr>
          <w:rFonts w:ascii="Times New Roman" w:hAnsi="Times New Roman" w:cs="Times New Roman"/>
          <w:sz w:val="28"/>
          <w:szCs w:val="28"/>
        </w:rPr>
        <w:t>4886954,05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4736954,05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»; </w:t>
      </w:r>
      <w:r w:rsidR="0057237C" w:rsidRPr="00306B5C">
        <w:rPr>
          <w:rFonts w:ascii="Times New Roman" w:hAnsi="Times New Roman" w:cs="Times New Roman"/>
          <w:sz w:val="28"/>
          <w:szCs w:val="28"/>
        </w:rPr>
        <w:t>двена</w:t>
      </w:r>
      <w:r w:rsidR="00B6610E" w:rsidRPr="00306B5C">
        <w:rPr>
          <w:rFonts w:ascii="Times New Roman" w:hAnsi="Times New Roman" w:cs="Times New Roman"/>
          <w:sz w:val="28"/>
          <w:szCs w:val="28"/>
        </w:rPr>
        <w:t>дцатом по подстрокам: «Всего» число «</w:t>
      </w:r>
      <w:r w:rsidR="00F37C83" w:rsidRPr="00306B5C">
        <w:rPr>
          <w:rFonts w:ascii="Times New Roman" w:hAnsi="Times New Roman" w:cs="Times New Roman"/>
          <w:sz w:val="28"/>
          <w:szCs w:val="28"/>
        </w:rPr>
        <w:t>9350791,79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9200791,79</w:t>
      </w:r>
      <w:r w:rsidR="00B6610E" w:rsidRPr="00306B5C">
        <w:rPr>
          <w:rFonts w:ascii="Times New Roman" w:hAnsi="Times New Roman" w:cs="Times New Roman"/>
          <w:sz w:val="28"/>
          <w:szCs w:val="28"/>
        </w:rPr>
        <w:t>»,</w:t>
      </w:r>
      <w:r w:rsidR="00F37C83" w:rsidRPr="00F46686">
        <w:rPr>
          <w:rFonts w:ascii="Times New Roman" w:hAnsi="Times New Roman" w:cs="Times New Roman"/>
          <w:sz w:val="28"/>
          <w:szCs w:val="28"/>
        </w:rPr>
        <w:t>«1.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F46686">
        <w:rPr>
          <w:rFonts w:ascii="Times New Roman" w:hAnsi="Times New Roman" w:cs="Times New Roman"/>
          <w:sz w:val="28"/>
          <w:szCs w:val="28"/>
        </w:rPr>
        <w:t>налоговые и неналоговые доходы»</w:t>
      </w:r>
      <w:r w:rsidR="00F37C83">
        <w:rPr>
          <w:rFonts w:ascii="Times New Roman" w:hAnsi="Times New Roman" w:cs="Times New Roman"/>
          <w:sz w:val="28"/>
          <w:szCs w:val="28"/>
        </w:rPr>
        <w:t xml:space="preserve"> </w:t>
      </w:r>
      <w:r w:rsidR="00F37C83" w:rsidRPr="00306B5C">
        <w:rPr>
          <w:rFonts w:ascii="Times New Roman" w:hAnsi="Times New Roman" w:cs="Times New Roman"/>
          <w:sz w:val="28"/>
          <w:szCs w:val="28"/>
        </w:rPr>
        <w:t>число «</w:t>
      </w:r>
      <w:r w:rsidR="00B85098">
        <w:rPr>
          <w:rFonts w:ascii="Times New Roman" w:hAnsi="Times New Roman" w:cs="Times New Roman"/>
          <w:sz w:val="28"/>
          <w:szCs w:val="28"/>
        </w:rPr>
        <w:t>3500000,00</w:t>
      </w:r>
      <w:r w:rsidR="00F37C83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85098">
        <w:rPr>
          <w:rFonts w:ascii="Times New Roman" w:hAnsi="Times New Roman" w:cs="Times New Roman"/>
          <w:sz w:val="28"/>
          <w:szCs w:val="28"/>
        </w:rPr>
        <w:t>3350000,00</w:t>
      </w:r>
      <w:r w:rsidR="00F37C83">
        <w:rPr>
          <w:rFonts w:ascii="Times New Roman" w:hAnsi="Times New Roman" w:cs="Times New Roman"/>
          <w:sz w:val="28"/>
          <w:szCs w:val="28"/>
        </w:rPr>
        <w:t>».</w:t>
      </w:r>
    </w:p>
    <w:p w:rsidR="002B18BC" w:rsidRPr="00B66B1B" w:rsidRDefault="00B91B58" w:rsidP="00B66B1B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6E4" w:rsidRPr="00B91B58">
        <w:rPr>
          <w:rFonts w:ascii="Times New Roman" w:hAnsi="Times New Roman" w:cs="Times New Roman"/>
          <w:sz w:val="28"/>
          <w:szCs w:val="28"/>
        </w:rPr>
        <w:t xml:space="preserve">5. </w:t>
      </w:r>
      <w:r w:rsidRPr="00B91B58">
        <w:rPr>
          <w:rFonts w:ascii="Times New Roman" w:hAnsi="Times New Roman" w:cs="Times New Roman"/>
          <w:sz w:val="28"/>
          <w:szCs w:val="28"/>
        </w:rPr>
        <w:t xml:space="preserve"> </w:t>
      </w:r>
      <w:r w:rsidR="00CD56E4" w:rsidRPr="00B91B58">
        <w:rPr>
          <w:rFonts w:ascii="Times New Roman" w:hAnsi="Times New Roman" w:cs="Times New Roman"/>
          <w:sz w:val="28"/>
          <w:szCs w:val="28"/>
        </w:rPr>
        <w:t>Приложение № 8 к муниципальной программе «Развитие экономического</w:t>
      </w:r>
      <w:r w:rsidR="00CD56E4" w:rsidRPr="00F46686">
        <w:rPr>
          <w:rFonts w:ascii="Times New Roman" w:hAnsi="Times New Roman" w:cs="Times New Roman"/>
          <w:sz w:val="28"/>
          <w:szCs w:val="28"/>
        </w:rPr>
        <w:t xml:space="preserve"> потенциала Знаменского муниципального района Омской области»</w:t>
      </w:r>
      <w:r w:rsidR="0052075A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приложения.</w:t>
      </w:r>
    </w:p>
    <w:p w:rsidR="002C1FF8" w:rsidRDefault="00CD56E4" w:rsidP="00CD56E4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B6610E" w:rsidRPr="00306B5C">
        <w:rPr>
          <w:rFonts w:ascii="Times New Roman" w:hAnsi="Times New Roman" w:cs="Times New Roman"/>
          <w:sz w:val="28"/>
          <w:szCs w:val="28"/>
        </w:rPr>
        <w:t>В приложение № 10 к муниципальной программе «Развитие экономического потенциала Знаменского муниципального района Омской области»</w:t>
      </w:r>
      <w:r w:rsidR="002C1FF8">
        <w:rPr>
          <w:rFonts w:ascii="Times New Roman" w:hAnsi="Times New Roman" w:cs="Times New Roman"/>
          <w:sz w:val="28"/>
          <w:szCs w:val="28"/>
        </w:rPr>
        <w:t>: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10E" w:rsidRDefault="002C1FF8" w:rsidP="00CD56E4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6610E" w:rsidRPr="00306B5C">
        <w:rPr>
          <w:rFonts w:ascii="Times New Roman" w:hAnsi="Times New Roman" w:cs="Times New Roman"/>
          <w:sz w:val="28"/>
          <w:szCs w:val="28"/>
        </w:rPr>
        <w:t>в паспорте муниципальной подпрограммы «Модернизация и развитие автомобильных дорог, пассажирского транспорта Знаменского муниципального района Омской области» и в разделе 6. «Объем финансовых ресурсов, необходимых для реализации подпрограммы» по строке «Общие расходы муниципальной подпрограммы» число «</w:t>
      </w:r>
      <w:r w:rsidR="007E27E1">
        <w:rPr>
          <w:rFonts w:ascii="Times New Roman" w:hAnsi="Times New Roman" w:cs="Times New Roman"/>
          <w:sz w:val="28"/>
          <w:szCs w:val="28"/>
        </w:rPr>
        <w:t>171962836,13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43203">
        <w:rPr>
          <w:rFonts w:ascii="Times New Roman" w:hAnsi="Times New Roman" w:cs="Times New Roman"/>
          <w:sz w:val="28"/>
          <w:szCs w:val="28"/>
        </w:rPr>
        <w:t>171812836,13</w:t>
      </w:r>
      <w:r w:rsidR="00B6610E" w:rsidRPr="00306B5C">
        <w:rPr>
          <w:rFonts w:ascii="Times New Roman" w:hAnsi="Times New Roman" w:cs="Times New Roman"/>
          <w:sz w:val="28"/>
          <w:szCs w:val="28"/>
        </w:rPr>
        <w:t>», «в 202</w:t>
      </w:r>
      <w:r w:rsidR="00FB0C51" w:rsidRPr="00306B5C">
        <w:rPr>
          <w:rFonts w:ascii="Times New Roman" w:hAnsi="Times New Roman" w:cs="Times New Roman"/>
          <w:sz w:val="28"/>
          <w:szCs w:val="28"/>
        </w:rPr>
        <w:t>4</w:t>
      </w:r>
      <w:r w:rsidR="00B6610E" w:rsidRPr="00306B5C">
        <w:rPr>
          <w:rFonts w:ascii="Times New Roman" w:hAnsi="Times New Roman" w:cs="Times New Roman"/>
          <w:sz w:val="28"/>
          <w:szCs w:val="28"/>
        </w:rPr>
        <w:t xml:space="preserve"> году» число «</w:t>
      </w:r>
      <w:r w:rsidR="007E27E1">
        <w:rPr>
          <w:rFonts w:ascii="Times New Roman" w:hAnsi="Times New Roman" w:cs="Times New Roman"/>
          <w:sz w:val="28"/>
          <w:szCs w:val="28"/>
        </w:rPr>
        <w:t>15123581,98</w:t>
      </w:r>
      <w:r w:rsidR="00B6610E"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43203">
        <w:rPr>
          <w:rFonts w:ascii="Times New Roman" w:hAnsi="Times New Roman" w:cs="Times New Roman"/>
          <w:sz w:val="28"/>
          <w:szCs w:val="28"/>
        </w:rPr>
        <w:t>14973581,98</w:t>
      </w:r>
      <w:r w:rsidR="00B6610E"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B20893" w:rsidRPr="00306B5C" w:rsidRDefault="00B20893" w:rsidP="00CD56E4">
      <w:pPr>
        <w:tabs>
          <w:tab w:val="left" w:pos="-142"/>
        </w:tabs>
        <w:spacing w:line="30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20893" w:rsidRPr="00306B5C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A50C6" w:rsidRPr="00306B5C" w:rsidRDefault="00AA50C6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306B5C" w:rsidRDefault="008C406D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</w:t>
      </w:r>
      <w:bookmarkStart w:id="0" w:name="_GoBack"/>
      <w:bookmarkEnd w:id="0"/>
      <w:r w:rsidR="00D149B0">
        <w:rPr>
          <w:rFonts w:ascii="Times New Roman" w:hAnsi="Times New Roman" w:cs="Times New Roman"/>
          <w:sz w:val="28"/>
          <w:szCs w:val="28"/>
        </w:rPr>
        <w:t>а                                                                                                      С.В. Максимов</w:t>
      </w:r>
    </w:p>
    <w:sectPr w:rsidR="009E790E" w:rsidRPr="00306B5C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B19" w:rsidRDefault="00544B19" w:rsidP="00A17ACC">
      <w:r>
        <w:separator/>
      </w:r>
    </w:p>
  </w:endnote>
  <w:endnote w:type="continuationSeparator" w:id="1">
    <w:p w:rsidR="00544B19" w:rsidRDefault="00544B19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B19" w:rsidRDefault="00544B19" w:rsidP="00A17ACC">
      <w:r>
        <w:separator/>
      </w:r>
    </w:p>
  </w:footnote>
  <w:footnote w:type="continuationSeparator" w:id="1">
    <w:p w:rsidR="00544B19" w:rsidRDefault="00544B19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A401B5" w:rsidRDefault="008F7D83">
        <w:pPr>
          <w:pStyle w:val="a9"/>
          <w:jc w:val="center"/>
        </w:pPr>
        <w:r>
          <w:fldChar w:fldCharType="begin"/>
        </w:r>
        <w:r w:rsidR="003C6ABA">
          <w:instrText xml:space="preserve"> PAGE   \* MERGEFORMAT </w:instrText>
        </w:r>
        <w:r>
          <w:fldChar w:fldCharType="separate"/>
        </w:r>
        <w:r w:rsidR="003B64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3A62"/>
    <w:rsid w:val="00043AD3"/>
    <w:rsid w:val="0004447D"/>
    <w:rsid w:val="00050E29"/>
    <w:rsid w:val="00055C5F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4F7F"/>
    <w:rsid w:val="000B62BA"/>
    <w:rsid w:val="000C2EB8"/>
    <w:rsid w:val="000C3253"/>
    <w:rsid w:val="000D0437"/>
    <w:rsid w:val="000D1D07"/>
    <w:rsid w:val="000D517D"/>
    <w:rsid w:val="000D6C71"/>
    <w:rsid w:val="000E0E03"/>
    <w:rsid w:val="000E1E43"/>
    <w:rsid w:val="000E4819"/>
    <w:rsid w:val="000E6F00"/>
    <w:rsid w:val="000F69EF"/>
    <w:rsid w:val="000F7A81"/>
    <w:rsid w:val="0010146E"/>
    <w:rsid w:val="00106459"/>
    <w:rsid w:val="0010777E"/>
    <w:rsid w:val="00111275"/>
    <w:rsid w:val="00116922"/>
    <w:rsid w:val="0012089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A4448"/>
    <w:rsid w:val="001C03E1"/>
    <w:rsid w:val="001C0ECB"/>
    <w:rsid w:val="001C12D6"/>
    <w:rsid w:val="001C1466"/>
    <w:rsid w:val="001C3E2E"/>
    <w:rsid w:val="001C6AB0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6DC7"/>
    <w:rsid w:val="00237FAB"/>
    <w:rsid w:val="002402CF"/>
    <w:rsid w:val="0024215B"/>
    <w:rsid w:val="00243203"/>
    <w:rsid w:val="00243832"/>
    <w:rsid w:val="0024717D"/>
    <w:rsid w:val="002516B6"/>
    <w:rsid w:val="0025470E"/>
    <w:rsid w:val="002721DA"/>
    <w:rsid w:val="00274337"/>
    <w:rsid w:val="00274AB8"/>
    <w:rsid w:val="00281751"/>
    <w:rsid w:val="00282F4A"/>
    <w:rsid w:val="0028598C"/>
    <w:rsid w:val="002915B5"/>
    <w:rsid w:val="00296A62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7F1"/>
    <w:rsid w:val="00314DA0"/>
    <w:rsid w:val="00315B54"/>
    <w:rsid w:val="00333ADA"/>
    <w:rsid w:val="003344B9"/>
    <w:rsid w:val="00341A7F"/>
    <w:rsid w:val="00342BF2"/>
    <w:rsid w:val="0034506C"/>
    <w:rsid w:val="003465EE"/>
    <w:rsid w:val="003506BE"/>
    <w:rsid w:val="00350C8D"/>
    <w:rsid w:val="00352541"/>
    <w:rsid w:val="003529DE"/>
    <w:rsid w:val="00361307"/>
    <w:rsid w:val="00363873"/>
    <w:rsid w:val="00364CD4"/>
    <w:rsid w:val="003657C4"/>
    <w:rsid w:val="003759DF"/>
    <w:rsid w:val="00380812"/>
    <w:rsid w:val="003827AB"/>
    <w:rsid w:val="00383485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6410"/>
    <w:rsid w:val="003C0D7F"/>
    <w:rsid w:val="003C3082"/>
    <w:rsid w:val="003C38B9"/>
    <w:rsid w:val="003C4560"/>
    <w:rsid w:val="003C57DD"/>
    <w:rsid w:val="003C5FA8"/>
    <w:rsid w:val="003C6ABA"/>
    <w:rsid w:val="003C7712"/>
    <w:rsid w:val="003E1615"/>
    <w:rsid w:val="003E6E44"/>
    <w:rsid w:val="003F00B7"/>
    <w:rsid w:val="003F03B5"/>
    <w:rsid w:val="003F2C31"/>
    <w:rsid w:val="003F6BB6"/>
    <w:rsid w:val="003F7706"/>
    <w:rsid w:val="00400D0F"/>
    <w:rsid w:val="00400D40"/>
    <w:rsid w:val="0040478F"/>
    <w:rsid w:val="00405CE3"/>
    <w:rsid w:val="0041056E"/>
    <w:rsid w:val="00410C07"/>
    <w:rsid w:val="004112B9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DDB"/>
    <w:rsid w:val="00466A78"/>
    <w:rsid w:val="00473123"/>
    <w:rsid w:val="00476673"/>
    <w:rsid w:val="00476D3B"/>
    <w:rsid w:val="00477789"/>
    <w:rsid w:val="00481CA2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49C"/>
    <w:rsid w:val="004E3AB2"/>
    <w:rsid w:val="004E7902"/>
    <w:rsid w:val="004F1F2F"/>
    <w:rsid w:val="004F20FF"/>
    <w:rsid w:val="004F388B"/>
    <w:rsid w:val="004F4427"/>
    <w:rsid w:val="004F5888"/>
    <w:rsid w:val="004F672D"/>
    <w:rsid w:val="004F7172"/>
    <w:rsid w:val="004F78D0"/>
    <w:rsid w:val="00501AA3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4B19"/>
    <w:rsid w:val="00546506"/>
    <w:rsid w:val="005516F8"/>
    <w:rsid w:val="00552C5A"/>
    <w:rsid w:val="005574C2"/>
    <w:rsid w:val="00563B7A"/>
    <w:rsid w:val="00566575"/>
    <w:rsid w:val="0056677F"/>
    <w:rsid w:val="0057237C"/>
    <w:rsid w:val="0057499C"/>
    <w:rsid w:val="0058129F"/>
    <w:rsid w:val="00581BA2"/>
    <w:rsid w:val="00581C3C"/>
    <w:rsid w:val="00583421"/>
    <w:rsid w:val="00587B4F"/>
    <w:rsid w:val="0059195E"/>
    <w:rsid w:val="005A0439"/>
    <w:rsid w:val="005A20BE"/>
    <w:rsid w:val="005A21C6"/>
    <w:rsid w:val="005A48FB"/>
    <w:rsid w:val="005A5121"/>
    <w:rsid w:val="005B3A46"/>
    <w:rsid w:val="005B6FB3"/>
    <w:rsid w:val="005B7F5F"/>
    <w:rsid w:val="005D07AE"/>
    <w:rsid w:val="005D230E"/>
    <w:rsid w:val="005D40B4"/>
    <w:rsid w:val="005D485C"/>
    <w:rsid w:val="005E154B"/>
    <w:rsid w:val="005E1581"/>
    <w:rsid w:val="005E5FB1"/>
    <w:rsid w:val="005F48E9"/>
    <w:rsid w:val="005F5CE4"/>
    <w:rsid w:val="00600217"/>
    <w:rsid w:val="00601054"/>
    <w:rsid w:val="006100C1"/>
    <w:rsid w:val="00610A94"/>
    <w:rsid w:val="00613349"/>
    <w:rsid w:val="006135A7"/>
    <w:rsid w:val="00624C5E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5D5B"/>
    <w:rsid w:val="0067666E"/>
    <w:rsid w:val="00676729"/>
    <w:rsid w:val="00684516"/>
    <w:rsid w:val="00684C11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7C39"/>
    <w:rsid w:val="006D0F9A"/>
    <w:rsid w:val="006D194E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4682"/>
    <w:rsid w:val="007C05D1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434C7"/>
    <w:rsid w:val="00844DB8"/>
    <w:rsid w:val="00844DC9"/>
    <w:rsid w:val="00846C34"/>
    <w:rsid w:val="008502E2"/>
    <w:rsid w:val="0085230F"/>
    <w:rsid w:val="00853F77"/>
    <w:rsid w:val="00857EE4"/>
    <w:rsid w:val="00862581"/>
    <w:rsid w:val="008647C8"/>
    <w:rsid w:val="0086623C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53A0"/>
    <w:rsid w:val="008A5262"/>
    <w:rsid w:val="008A572D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E1FA8"/>
    <w:rsid w:val="008E2330"/>
    <w:rsid w:val="008E49B4"/>
    <w:rsid w:val="008E735F"/>
    <w:rsid w:val="008E77CC"/>
    <w:rsid w:val="008F268C"/>
    <w:rsid w:val="008F47FB"/>
    <w:rsid w:val="008F4851"/>
    <w:rsid w:val="008F4968"/>
    <w:rsid w:val="008F7842"/>
    <w:rsid w:val="008F7D83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41A71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7F3D"/>
    <w:rsid w:val="009743A1"/>
    <w:rsid w:val="00974446"/>
    <w:rsid w:val="00974A88"/>
    <w:rsid w:val="0097689C"/>
    <w:rsid w:val="009772CA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5407"/>
    <w:rsid w:val="009E0921"/>
    <w:rsid w:val="009E0DE2"/>
    <w:rsid w:val="009E18E5"/>
    <w:rsid w:val="009E21C7"/>
    <w:rsid w:val="009E790E"/>
    <w:rsid w:val="009F0229"/>
    <w:rsid w:val="009F2068"/>
    <w:rsid w:val="009F5C7D"/>
    <w:rsid w:val="009F6CE7"/>
    <w:rsid w:val="00A006C7"/>
    <w:rsid w:val="00A01087"/>
    <w:rsid w:val="00A03741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50C6"/>
    <w:rsid w:val="00AA6EB1"/>
    <w:rsid w:val="00AB1A96"/>
    <w:rsid w:val="00AB6DDC"/>
    <w:rsid w:val="00AB718F"/>
    <w:rsid w:val="00AC1CB7"/>
    <w:rsid w:val="00AC43C1"/>
    <w:rsid w:val="00AD2C75"/>
    <w:rsid w:val="00AD37E9"/>
    <w:rsid w:val="00AD7CF2"/>
    <w:rsid w:val="00AE13D0"/>
    <w:rsid w:val="00AE31FB"/>
    <w:rsid w:val="00AE7F56"/>
    <w:rsid w:val="00AF1489"/>
    <w:rsid w:val="00AF433D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555E"/>
    <w:rsid w:val="00B264A1"/>
    <w:rsid w:val="00B30F62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85098"/>
    <w:rsid w:val="00B860D3"/>
    <w:rsid w:val="00B9036F"/>
    <w:rsid w:val="00B90889"/>
    <w:rsid w:val="00B91067"/>
    <w:rsid w:val="00B91B58"/>
    <w:rsid w:val="00B95778"/>
    <w:rsid w:val="00BA091E"/>
    <w:rsid w:val="00BA122D"/>
    <w:rsid w:val="00BA152A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4507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7F95"/>
    <w:rsid w:val="00C57D22"/>
    <w:rsid w:val="00C61940"/>
    <w:rsid w:val="00C64682"/>
    <w:rsid w:val="00C71B7B"/>
    <w:rsid w:val="00C74168"/>
    <w:rsid w:val="00C7672A"/>
    <w:rsid w:val="00C8114B"/>
    <w:rsid w:val="00C81630"/>
    <w:rsid w:val="00C84131"/>
    <w:rsid w:val="00C84CE2"/>
    <w:rsid w:val="00C85D85"/>
    <w:rsid w:val="00C8661D"/>
    <w:rsid w:val="00C97210"/>
    <w:rsid w:val="00C976CC"/>
    <w:rsid w:val="00C97A12"/>
    <w:rsid w:val="00CA0A5B"/>
    <w:rsid w:val="00CA187F"/>
    <w:rsid w:val="00CA66BF"/>
    <w:rsid w:val="00CA6FBE"/>
    <w:rsid w:val="00CA72AB"/>
    <w:rsid w:val="00CA76E5"/>
    <w:rsid w:val="00CB2822"/>
    <w:rsid w:val="00CB5476"/>
    <w:rsid w:val="00CC0994"/>
    <w:rsid w:val="00CC3EA6"/>
    <w:rsid w:val="00CC525D"/>
    <w:rsid w:val="00CC625C"/>
    <w:rsid w:val="00CC66B6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D02FB0"/>
    <w:rsid w:val="00D055A8"/>
    <w:rsid w:val="00D05A98"/>
    <w:rsid w:val="00D05B8A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7385A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6E89"/>
    <w:rsid w:val="00DD3B7D"/>
    <w:rsid w:val="00DD4FEA"/>
    <w:rsid w:val="00DD51CF"/>
    <w:rsid w:val="00DD7640"/>
    <w:rsid w:val="00DE08E5"/>
    <w:rsid w:val="00DE175C"/>
    <w:rsid w:val="00DF2222"/>
    <w:rsid w:val="00DF4D57"/>
    <w:rsid w:val="00DF5BAB"/>
    <w:rsid w:val="00DF5E5A"/>
    <w:rsid w:val="00E056EF"/>
    <w:rsid w:val="00E07A0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262E"/>
    <w:rsid w:val="00E433C8"/>
    <w:rsid w:val="00E44083"/>
    <w:rsid w:val="00E464E5"/>
    <w:rsid w:val="00E53E06"/>
    <w:rsid w:val="00E552B0"/>
    <w:rsid w:val="00E6533A"/>
    <w:rsid w:val="00E66CEA"/>
    <w:rsid w:val="00E70DF8"/>
    <w:rsid w:val="00E7310C"/>
    <w:rsid w:val="00E84346"/>
    <w:rsid w:val="00E85DD8"/>
    <w:rsid w:val="00E95B08"/>
    <w:rsid w:val="00E9784F"/>
    <w:rsid w:val="00E97F2E"/>
    <w:rsid w:val="00EA15CA"/>
    <w:rsid w:val="00EA3A28"/>
    <w:rsid w:val="00EA5F7C"/>
    <w:rsid w:val="00EA7D2F"/>
    <w:rsid w:val="00EB0575"/>
    <w:rsid w:val="00EB0CAD"/>
    <w:rsid w:val="00EB222B"/>
    <w:rsid w:val="00EB6014"/>
    <w:rsid w:val="00EB6EDE"/>
    <w:rsid w:val="00EB7AFE"/>
    <w:rsid w:val="00EC041E"/>
    <w:rsid w:val="00EC1A94"/>
    <w:rsid w:val="00EC2829"/>
    <w:rsid w:val="00EC49B2"/>
    <w:rsid w:val="00EC6E44"/>
    <w:rsid w:val="00EC700B"/>
    <w:rsid w:val="00ED134C"/>
    <w:rsid w:val="00EE05AE"/>
    <w:rsid w:val="00EE06BA"/>
    <w:rsid w:val="00EE4CD5"/>
    <w:rsid w:val="00EE668E"/>
    <w:rsid w:val="00EF0F90"/>
    <w:rsid w:val="00EF2854"/>
    <w:rsid w:val="00F01BA5"/>
    <w:rsid w:val="00F03188"/>
    <w:rsid w:val="00F033BA"/>
    <w:rsid w:val="00F04B24"/>
    <w:rsid w:val="00F06ADD"/>
    <w:rsid w:val="00F11A2E"/>
    <w:rsid w:val="00F22600"/>
    <w:rsid w:val="00F23FE1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BB"/>
    <w:rsid w:val="00F51B09"/>
    <w:rsid w:val="00F53FC5"/>
    <w:rsid w:val="00F621C1"/>
    <w:rsid w:val="00F642AC"/>
    <w:rsid w:val="00F67B5E"/>
    <w:rsid w:val="00F71C33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B0C51"/>
    <w:rsid w:val="00FB16B0"/>
    <w:rsid w:val="00FB4C73"/>
    <w:rsid w:val="00FB6DC6"/>
    <w:rsid w:val="00FC5DEF"/>
    <w:rsid w:val="00FD104E"/>
    <w:rsid w:val="00FD47B1"/>
    <w:rsid w:val="00FE516C"/>
    <w:rsid w:val="00FE52F0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012F-04C5-4DA0-830C-0CBC8D26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153</cp:revision>
  <cp:lastPrinted>2024-05-21T09:21:00Z</cp:lastPrinted>
  <dcterms:created xsi:type="dcterms:W3CDTF">2024-03-12T10:45:00Z</dcterms:created>
  <dcterms:modified xsi:type="dcterms:W3CDTF">2024-05-23T06:28:00Z</dcterms:modified>
</cp:coreProperties>
</file>